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30330E" w:rsidRDefault="005B156E">
      <w:r w:rsidRPr="0030330E">
        <w:rPr>
          <w:rFonts w:hint="eastAsia"/>
        </w:rPr>
        <w:t>（例</w:t>
      </w:r>
      <w:r w:rsidR="00005DEC">
        <w:rPr>
          <w:rFonts w:hint="eastAsia"/>
        </w:rPr>
        <w:t>６</w:t>
      </w:r>
      <w:r w:rsidR="006C6F7E">
        <w:rPr>
          <w:rFonts w:hint="eastAsia"/>
        </w:rPr>
        <w:t>－①</w:t>
      </w:r>
      <w:r w:rsidRPr="0030330E">
        <w:rPr>
          <w:rFonts w:hint="eastAsia"/>
        </w:rPr>
        <w:t>）</w:t>
      </w:r>
    </w:p>
    <w:p w:rsidR="0030330E" w:rsidRDefault="00FA21C4" w:rsidP="00FA21C4">
      <w:pPr>
        <w:jc w:val="center"/>
        <w:rPr>
          <w:szCs w:val="21"/>
        </w:rPr>
      </w:pPr>
      <w:r w:rsidRPr="00FE3AFC">
        <w:rPr>
          <w:rFonts w:hint="eastAsia"/>
          <w:spacing w:val="80"/>
          <w:kern w:val="0"/>
          <w:sz w:val="32"/>
          <w:szCs w:val="32"/>
          <w:fitText w:val="2240" w:id="915579136"/>
        </w:rPr>
        <w:t>面談</w:t>
      </w:r>
      <w:r w:rsidR="00FE3AFC" w:rsidRPr="00FE3AFC">
        <w:rPr>
          <w:rFonts w:hint="eastAsia"/>
          <w:spacing w:val="80"/>
          <w:kern w:val="0"/>
          <w:sz w:val="32"/>
          <w:szCs w:val="32"/>
          <w:fitText w:val="2240" w:id="915579136"/>
        </w:rPr>
        <w:t>記録</w:t>
      </w:r>
      <w:r w:rsidRPr="00FE3AFC">
        <w:rPr>
          <w:rFonts w:hint="eastAsia"/>
          <w:kern w:val="0"/>
          <w:sz w:val="32"/>
          <w:szCs w:val="32"/>
          <w:fitText w:val="2240" w:id="915579136"/>
        </w:rPr>
        <w:t>票</w:t>
      </w:r>
      <w:r w:rsidR="006C6F7E">
        <w:rPr>
          <w:rFonts w:hint="eastAsia"/>
          <w:kern w:val="0"/>
          <w:sz w:val="32"/>
          <w:szCs w:val="32"/>
        </w:rPr>
        <w:t>（</w:t>
      </w:r>
      <w:r w:rsidR="006D5351">
        <w:rPr>
          <w:rFonts w:hint="eastAsia"/>
          <w:kern w:val="0"/>
          <w:sz w:val="32"/>
          <w:szCs w:val="32"/>
        </w:rPr>
        <w:t>気管支ぜん息</w:t>
      </w:r>
      <w:r w:rsidR="006C6F7E">
        <w:rPr>
          <w:rFonts w:hint="eastAsia"/>
          <w:kern w:val="0"/>
          <w:sz w:val="32"/>
          <w:szCs w:val="32"/>
        </w:rPr>
        <w:t>）</w:t>
      </w:r>
    </w:p>
    <w:p w:rsidR="00C419C2" w:rsidRPr="00C419C2" w:rsidRDefault="00C419C2" w:rsidP="00FA21C4">
      <w:pPr>
        <w:jc w:val="center"/>
        <w:rPr>
          <w:szCs w:val="21"/>
        </w:rPr>
      </w:pPr>
      <w:r w:rsidRPr="00C419C2">
        <w:rPr>
          <w:rFonts w:hint="eastAsia"/>
          <w:kern w:val="0"/>
          <w:sz w:val="22"/>
        </w:rPr>
        <w:t xml:space="preserve">　　　　　</w:t>
      </w: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9322" w:type="dxa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118"/>
      </w:tblGrid>
      <w:tr w:rsidR="00E36942" w:rsidTr="00E14FA1">
        <w:trPr>
          <w:trHeight w:val="423"/>
        </w:trPr>
        <w:tc>
          <w:tcPr>
            <w:tcW w:w="1809" w:type="dxa"/>
            <w:vAlign w:val="center"/>
          </w:tcPr>
          <w:p w:rsidR="00E36942" w:rsidRDefault="00E36942" w:rsidP="009E2085">
            <w:pPr>
              <w:jc w:val="distribute"/>
            </w:pPr>
            <w:r w:rsidRPr="009E2085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C83DF6" w:rsidP="00E36942">
            <w:r w:rsidRPr="003F0843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:rsidTr="00E14FA1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36942" w:rsidRDefault="00FF0939" w:rsidP="009E2085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5C75F1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5C75F1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545079" w:rsidP="00E3694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B2B23">
              <w:rPr>
                <w:rFonts w:hint="eastAsia"/>
              </w:rPr>
              <w:t xml:space="preserve">　年　　　組（　　　番）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 w:rsidRPr="004203C2">
              <w:rPr>
                <w:rFonts w:hint="eastAsia"/>
                <w:spacing w:val="60"/>
                <w:kern w:val="0"/>
                <w:fitText w:val="1260" w:id="1015895555"/>
              </w:rPr>
              <w:t>生年月</w:t>
            </w:r>
            <w:r w:rsidRPr="004203C2">
              <w:rPr>
                <w:rFonts w:hint="eastAsia"/>
                <w:spacing w:val="30"/>
                <w:kern w:val="0"/>
                <w:fitText w:val="1260" w:id="1015895555"/>
              </w:rPr>
              <w:t>日</w:t>
            </w:r>
          </w:p>
        </w:tc>
      </w:tr>
      <w:tr w:rsidR="00E36942" w:rsidTr="00E14FA1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9E2085">
            <w:pPr>
              <w:jc w:val="distribute"/>
            </w:pPr>
            <w:r w:rsidRPr="009E2085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853FF" w:rsidRDefault="00C853FF" w:rsidP="00C853FF">
            <w:pPr>
              <w:jc w:val="center"/>
            </w:pPr>
            <w:r>
              <w:rPr>
                <w:rFonts w:hint="eastAsia"/>
              </w:rPr>
              <w:t>平成</w:t>
            </w:r>
            <w:r w:rsidRPr="003F0843">
              <w:rPr>
                <w:rFonts w:hint="eastAsia"/>
                <w:color w:val="000000" w:themeColor="text1"/>
              </w:rPr>
              <w:t>・令和</w:t>
            </w:r>
            <w:r w:rsidRPr="003F0843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E36942" w:rsidRDefault="00E36942" w:rsidP="00C419C2">
            <w:pPr>
              <w:jc w:val="center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 w:rsidR="00C419C2"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E14FA1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9E2085">
            <w:pPr>
              <w:jc w:val="distribute"/>
            </w:pPr>
            <w:r w:rsidRPr="009E2085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E36942">
            <w:bookmarkStart w:id="0" w:name="_GoBack"/>
            <w:bookmarkEnd w:id="0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36942" w:rsidRDefault="00E36942" w:rsidP="00E36942"/>
        </w:tc>
      </w:tr>
      <w:tr w:rsidR="00E36942" w:rsidTr="00E14FA1">
        <w:trPr>
          <w:trHeight w:val="1061"/>
        </w:trPr>
        <w:tc>
          <w:tcPr>
            <w:tcW w:w="1809" w:type="dxa"/>
            <w:vAlign w:val="center"/>
          </w:tcPr>
          <w:p w:rsidR="00E36942" w:rsidRDefault="009E2085" w:rsidP="009E2085">
            <w:pPr>
              <w:jc w:val="distribute"/>
            </w:pPr>
            <w:r>
              <w:rPr>
                <w:rFonts w:hint="eastAsia"/>
              </w:rPr>
              <w:t>面談者</w:t>
            </w:r>
          </w:p>
        </w:tc>
        <w:tc>
          <w:tcPr>
            <w:tcW w:w="7513" w:type="dxa"/>
            <w:gridSpan w:val="3"/>
            <w:vAlign w:val="center"/>
          </w:tcPr>
          <w:p w:rsidR="00E36942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  <w:p w:rsidR="00FA21C4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4852A6" w:rsidRDefault="004852A6" w:rsidP="002530BA">
      <w:pPr>
        <w:jc w:val="left"/>
        <w:rPr>
          <w:sz w:val="22"/>
        </w:rPr>
      </w:pPr>
    </w:p>
    <w:p w:rsidR="00FA21C4" w:rsidRDefault="00FA21C4" w:rsidP="002530BA">
      <w:pPr>
        <w:jc w:val="left"/>
        <w:rPr>
          <w:sz w:val="22"/>
        </w:rPr>
      </w:pPr>
      <w:r>
        <w:rPr>
          <w:rFonts w:hint="eastAsia"/>
          <w:sz w:val="22"/>
        </w:rPr>
        <w:t>学校生活管理指導表「学校生活上の留意</w:t>
      </w:r>
      <w:r w:rsidR="00FF0939">
        <w:rPr>
          <w:rFonts w:hint="eastAsia"/>
          <w:sz w:val="22"/>
        </w:rPr>
        <w:t>点</w:t>
      </w:r>
      <w:r>
        <w:rPr>
          <w:rFonts w:hint="eastAsia"/>
          <w:sz w:val="22"/>
        </w:rPr>
        <w:t>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373"/>
        <w:gridCol w:w="4897"/>
        <w:gridCol w:w="2580"/>
      </w:tblGrid>
      <w:tr w:rsidR="006C6F7E" w:rsidTr="004203C2">
        <w:tc>
          <w:tcPr>
            <w:tcW w:w="1809" w:type="dxa"/>
            <w:gridSpan w:val="2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4203C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897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面談時の聞き取り内容</w:t>
            </w:r>
          </w:p>
        </w:tc>
        <w:tc>
          <w:tcPr>
            <w:tcW w:w="2580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4203C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</w:p>
        </w:tc>
      </w:tr>
      <w:tr w:rsidR="00FA21C4" w:rsidTr="004203C2">
        <w:trPr>
          <w:trHeight w:val="2126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373" w:type="dxa"/>
            <w:vAlign w:val="center"/>
          </w:tcPr>
          <w:p w:rsidR="00FA21C4" w:rsidRDefault="006D5351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運動</w:t>
            </w:r>
            <w:r w:rsidR="005C75F1">
              <w:rPr>
                <w:rFonts w:hint="eastAsia"/>
                <w:sz w:val="22"/>
              </w:rPr>
              <w:t>（体育・部活動等）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4203C2">
        <w:trPr>
          <w:trHeight w:val="2126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1373" w:type="dxa"/>
            <w:vAlign w:val="center"/>
          </w:tcPr>
          <w:p w:rsidR="00FA21C4" w:rsidRDefault="00945D44" w:rsidP="00945D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動物との接触やホコリ等の舞う環境</w:t>
            </w:r>
            <w:r w:rsidR="006D5351">
              <w:rPr>
                <w:rFonts w:hint="eastAsia"/>
                <w:sz w:val="22"/>
              </w:rPr>
              <w:t>での活動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4203C2">
        <w:trPr>
          <w:trHeight w:val="2126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1373" w:type="dxa"/>
            <w:vAlign w:val="center"/>
          </w:tcPr>
          <w:p w:rsidR="004203C2" w:rsidRDefault="006D5351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宿泊を伴う</w:t>
            </w:r>
          </w:p>
          <w:p w:rsidR="00FA21C4" w:rsidRDefault="00945D4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校外</w:t>
            </w:r>
            <w:r w:rsidR="006D5351">
              <w:rPr>
                <w:rFonts w:hint="eastAsia"/>
                <w:sz w:val="22"/>
              </w:rPr>
              <w:t>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6D5351" w:rsidTr="004203C2">
        <w:trPr>
          <w:trHeight w:val="2126"/>
        </w:trPr>
        <w:tc>
          <w:tcPr>
            <w:tcW w:w="436" w:type="dxa"/>
            <w:vAlign w:val="center"/>
          </w:tcPr>
          <w:p w:rsidR="006D5351" w:rsidRDefault="006D5351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</w:p>
        </w:tc>
        <w:tc>
          <w:tcPr>
            <w:tcW w:w="1373" w:type="dxa"/>
            <w:vAlign w:val="center"/>
          </w:tcPr>
          <w:p w:rsidR="006D5351" w:rsidRDefault="004203C2" w:rsidP="004203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その他の配慮</w:t>
            </w:r>
            <w:r w:rsidR="006D5351">
              <w:rPr>
                <w:rFonts w:hint="eastAsia"/>
                <w:sz w:val="22"/>
              </w:rPr>
              <w:t>・管理事項</w:t>
            </w:r>
          </w:p>
        </w:tc>
        <w:tc>
          <w:tcPr>
            <w:tcW w:w="4897" w:type="dxa"/>
          </w:tcPr>
          <w:p w:rsidR="006D5351" w:rsidRDefault="006D5351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6D5351" w:rsidRDefault="006D5351" w:rsidP="002530BA">
            <w:pPr>
              <w:jc w:val="left"/>
              <w:rPr>
                <w:sz w:val="22"/>
              </w:rPr>
            </w:pPr>
          </w:p>
        </w:tc>
      </w:tr>
    </w:tbl>
    <w:p w:rsidR="00FA21C4" w:rsidRPr="00FE10FD" w:rsidRDefault="00FA21C4" w:rsidP="005C75F1">
      <w:pPr>
        <w:jc w:val="left"/>
        <w:rPr>
          <w:sz w:val="22"/>
        </w:rPr>
      </w:pPr>
    </w:p>
    <w:sectPr w:rsidR="00FA21C4" w:rsidRPr="00FE10FD" w:rsidSect="001E64CD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29" w:rsidRDefault="00970329" w:rsidP="00164A11">
      <w:r>
        <w:separator/>
      </w:r>
    </w:p>
  </w:endnote>
  <w:endnote w:type="continuationSeparator" w:id="0">
    <w:p w:rsidR="00970329" w:rsidRDefault="00970329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816449"/>
      <w:docPartObj>
        <w:docPartGallery w:val="Page Numbers (Bottom of Page)"/>
        <w:docPartUnique/>
      </w:docPartObj>
    </w:sdtPr>
    <w:sdtEndPr/>
    <w:sdtContent>
      <w:p w:rsidR="001E64CD" w:rsidRDefault="00FC415E">
        <w:pPr>
          <w:pStyle w:val="a6"/>
          <w:jc w:val="center"/>
        </w:pPr>
        <w:r>
          <w:rPr>
            <w:rFonts w:hint="eastAsia"/>
          </w:rPr>
          <w:t>36</w:t>
        </w:r>
      </w:p>
    </w:sdtContent>
  </w:sdt>
  <w:p w:rsidR="001E64CD" w:rsidRDefault="001E64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29" w:rsidRDefault="00970329" w:rsidP="00164A11">
      <w:r>
        <w:separator/>
      </w:r>
    </w:p>
  </w:footnote>
  <w:footnote w:type="continuationSeparator" w:id="0">
    <w:p w:rsidR="00970329" w:rsidRDefault="00970329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05DEC"/>
    <w:rsid w:val="00020013"/>
    <w:rsid w:val="00030917"/>
    <w:rsid w:val="000D0ADC"/>
    <w:rsid w:val="00154148"/>
    <w:rsid w:val="00164A11"/>
    <w:rsid w:val="001E4A60"/>
    <w:rsid w:val="001E64CD"/>
    <w:rsid w:val="00202420"/>
    <w:rsid w:val="002530BA"/>
    <w:rsid w:val="002B1A2C"/>
    <w:rsid w:val="002E4CF2"/>
    <w:rsid w:val="0030330E"/>
    <w:rsid w:val="003E0E77"/>
    <w:rsid w:val="003F0843"/>
    <w:rsid w:val="00400604"/>
    <w:rsid w:val="004203C2"/>
    <w:rsid w:val="00455CFB"/>
    <w:rsid w:val="004852A6"/>
    <w:rsid w:val="004D134B"/>
    <w:rsid w:val="00545079"/>
    <w:rsid w:val="005B156E"/>
    <w:rsid w:val="005B2B23"/>
    <w:rsid w:val="005C75F1"/>
    <w:rsid w:val="005D7772"/>
    <w:rsid w:val="005E2994"/>
    <w:rsid w:val="005E63B1"/>
    <w:rsid w:val="005F210B"/>
    <w:rsid w:val="006076DD"/>
    <w:rsid w:val="006125F0"/>
    <w:rsid w:val="00664629"/>
    <w:rsid w:val="006C6F7E"/>
    <w:rsid w:val="006D5351"/>
    <w:rsid w:val="00767A52"/>
    <w:rsid w:val="007C3F67"/>
    <w:rsid w:val="00853FE3"/>
    <w:rsid w:val="00884FB2"/>
    <w:rsid w:val="00897212"/>
    <w:rsid w:val="00923DE0"/>
    <w:rsid w:val="00945D44"/>
    <w:rsid w:val="00970329"/>
    <w:rsid w:val="009B01E6"/>
    <w:rsid w:val="009E2085"/>
    <w:rsid w:val="00BE297E"/>
    <w:rsid w:val="00C419C2"/>
    <w:rsid w:val="00C82E9D"/>
    <w:rsid w:val="00C83DF6"/>
    <w:rsid w:val="00C853FF"/>
    <w:rsid w:val="00CA59C5"/>
    <w:rsid w:val="00CA73E0"/>
    <w:rsid w:val="00D15C05"/>
    <w:rsid w:val="00D35F3D"/>
    <w:rsid w:val="00D44A9B"/>
    <w:rsid w:val="00DB4C91"/>
    <w:rsid w:val="00E14FA1"/>
    <w:rsid w:val="00E36942"/>
    <w:rsid w:val="00FA208B"/>
    <w:rsid w:val="00FA21C4"/>
    <w:rsid w:val="00FC415E"/>
    <w:rsid w:val="00FE10FD"/>
    <w:rsid w:val="00FE3AFC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5D6D497-45CC-4016-A33E-FC03F7EF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FC4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36</cp:revision>
  <cp:lastPrinted>2020-11-17T04:09:00Z</cp:lastPrinted>
  <dcterms:created xsi:type="dcterms:W3CDTF">2015-06-06T00:16:00Z</dcterms:created>
  <dcterms:modified xsi:type="dcterms:W3CDTF">2021-03-18T01:29:00Z</dcterms:modified>
</cp:coreProperties>
</file>